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BA" w:rsidRDefault="00B66DBA" w:rsidP="00835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CCB" w:rsidRDefault="0079100A" w:rsidP="00835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педагога – психолога Горовенко Ольги Александровны</w:t>
      </w:r>
      <w:r w:rsidR="00F7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0A" w:rsidRDefault="00F74CCB" w:rsidP="00835D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79100A" w:rsidTr="0079100A">
        <w:tc>
          <w:tcPr>
            <w:tcW w:w="1951" w:type="dxa"/>
          </w:tcPr>
          <w:p w:rsidR="0079100A" w:rsidRDefault="0079100A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79100A" w:rsidRDefault="0079100A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79100A" w:rsidRDefault="0079100A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79100A" w:rsidTr="0079100A">
        <w:tc>
          <w:tcPr>
            <w:tcW w:w="1951" w:type="dxa"/>
          </w:tcPr>
          <w:p w:rsidR="0079100A" w:rsidRDefault="003B71E7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79100A" w:rsidRDefault="00DE20E5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  <w:p w:rsidR="003B71E7" w:rsidRDefault="003B71E7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D7" w:rsidRDefault="00D05DD7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0E5" w:rsidRDefault="008B195C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  <w:p w:rsidR="008B195C" w:rsidRDefault="008B195C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1E7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D05DD7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</w:tc>
        <w:tc>
          <w:tcPr>
            <w:tcW w:w="5352" w:type="dxa"/>
          </w:tcPr>
          <w:p w:rsidR="0079100A" w:rsidRDefault="003B71E7" w:rsidP="003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  <w:r w:rsidR="008D03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диагностичекое обследование</w:t>
            </w:r>
          </w:p>
          <w:p w:rsidR="00D05DD7" w:rsidRDefault="008D03CC" w:rsidP="003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2.коррекционно-развивающие занятие</w:t>
            </w:r>
          </w:p>
          <w:p w:rsidR="008B195C" w:rsidRDefault="008B195C" w:rsidP="008B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коррекционно-развивающего занятия в подготовительной группе</w:t>
            </w:r>
          </w:p>
          <w:p w:rsidR="008D03CC" w:rsidRDefault="008D03CC" w:rsidP="003B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D7" w:rsidRDefault="00D05DD7" w:rsidP="003B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79100A" w:rsidTr="0079100A">
        <w:tc>
          <w:tcPr>
            <w:tcW w:w="1951" w:type="dxa"/>
          </w:tcPr>
          <w:p w:rsidR="0079100A" w:rsidRDefault="003B71E7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79100A" w:rsidRDefault="00D05DD7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843FDE">
              <w:rPr>
                <w:rFonts w:ascii="Times New Roman" w:hAnsi="Times New Roman" w:cs="Times New Roman"/>
                <w:sz w:val="28"/>
                <w:szCs w:val="28"/>
              </w:rPr>
              <w:t>-15.3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35D2D" w:rsidRDefault="00835D2D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D2D" w:rsidRDefault="008B195C" w:rsidP="008B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3FDE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835D2D" w:rsidRDefault="00835D2D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DD7" w:rsidRDefault="00835D2D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16.30 - 17.00</w:t>
            </w:r>
          </w:p>
        </w:tc>
        <w:tc>
          <w:tcPr>
            <w:tcW w:w="5352" w:type="dxa"/>
          </w:tcPr>
          <w:p w:rsidR="00843FDE" w:rsidRDefault="00D05DD7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</w:t>
            </w:r>
            <w:r w:rsidR="00843FDE">
              <w:rPr>
                <w:rFonts w:ascii="Times New Roman" w:hAnsi="Times New Roman" w:cs="Times New Roman"/>
                <w:sz w:val="28"/>
                <w:szCs w:val="28"/>
              </w:rPr>
              <w:t>подгрупповой  работе с детьми</w:t>
            </w:r>
          </w:p>
          <w:p w:rsidR="0079100A" w:rsidRDefault="00843FDE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03CC">
              <w:rPr>
                <w:rFonts w:ascii="Times New Roman" w:hAnsi="Times New Roman" w:cs="Times New Roman"/>
                <w:sz w:val="28"/>
                <w:szCs w:val="28"/>
              </w:rPr>
              <w:t>роведение коррекционно-развива</w:t>
            </w:r>
            <w:r w:rsidR="008B195C">
              <w:rPr>
                <w:rFonts w:ascii="Times New Roman" w:hAnsi="Times New Roman" w:cs="Times New Roman"/>
                <w:sz w:val="28"/>
                <w:szCs w:val="28"/>
              </w:rPr>
              <w:t xml:space="preserve">ющего занятия в логопедической </w:t>
            </w:r>
            <w:r w:rsidR="008D03CC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  <w:p w:rsidR="00835D2D" w:rsidRDefault="00835D2D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79100A" w:rsidTr="0079100A">
        <w:tc>
          <w:tcPr>
            <w:tcW w:w="1951" w:type="dxa"/>
          </w:tcPr>
          <w:p w:rsidR="0079100A" w:rsidRDefault="003B71E7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D03CC" w:rsidRDefault="008D03CC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79100A" w:rsidRDefault="0079100A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01A" w:rsidRDefault="00AB601A" w:rsidP="00AB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9.15-12.00</w:t>
            </w:r>
          </w:p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CC" w:rsidRDefault="008D03CC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9E" w:rsidRDefault="00AB601A" w:rsidP="00AB6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8709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835D2D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D03CC" w:rsidRDefault="008D03CC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индивидуальной работе с детьми</w:t>
            </w:r>
          </w:p>
          <w:p w:rsidR="0068709E" w:rsidRDefault="0068709E" w:rsidP="0068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1.диагностичекое обследование</w:t>
            </w:r>
          </w:p>
          <w:p w:rsidR="0068709E" w:rsidRDefault="0068709E" w:rsidP="0068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2.коррекционно-развивающие занятие</w:t>
            </w:r>
          </w:p>
          <w:p w:rsidR="0079100A" w:rsidRDefault="0068709E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занимательной деятельности</w:t>
            </w:r>
          </w:p>
          <w:p w:rsidR="0068709E" w:rsidRDefault="0068709E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9E" w:rsidRDefault="0068709E" w:rsidP="008D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Обработка, анализ и обобщение полученных результатов</w:t>
            </w:r>
          </w:p>
        </w:tc>
      </w:tr>
      <w:tr w:rsidR="0079100A" w:rsidTr="0079100A">
        <w:tc>
          <w:tcPr>
            <w:tcW w:w="1951" w:type="dxa"/>
          </w:tcPr>
          <w:p w:rsidR="0079100A" w:rsidRDefault="003B71E7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68709E" w:rsidRDefault="0068709E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79100A" w:rsidRDefault="0079100A" w:rsidP="00DE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9100A" w:rsidRDefault="00835D2D" w:rsidP="00835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педагодическими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и родителями</w:t>
            </w:r>
          </w:p>
        </w:tc>
      </w:tr>
      <w:tr w:rsidR="0079100A" w:rsidTr="0079100A">
        <w:tc>
          <w:tcPr>
            <w:tcW w:w="1951" w:type="dxa"/>
          </w:tcPr>
          <w:p w:rsidR="0079100A" w:rsidRDefault="003B71E7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79100A" w:rsidRDefault="00F01431" w:rsidP="00791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5352" w:type="dxa"/>
          </w:tcPr>
          <w:p w:rsidR="0079100A" w:rsidRDefault="00DE20E5" w:rsidP="0051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индивидуальным, подгрупповым занятиям, </w:t>
            </w:r>
            <w:r w:rsidR="00EB120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документации,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профессинональной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</w:t>
            </w:r>
            <w:r w:rsidR="00F01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601A" w:rsidRDefault="00835D2D" w:rsidP="00AB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18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r w:rsidR="00AB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A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 участниками образовательного процесса</w:t>
      </w:r>
      <w:r w:rsidR="007910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-12 часов</w:t>
      </w:r>
    </w:p>
    <w:p w:rsidR="00EB1201" w:rsidRDefault="00EB1201" w:rsidP="00AB6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Pr="00EB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(подготовка к индивидуальным, подгрупповым занятиям, заполнение </w:t>
      </w:r>
      <w:r w:rsidR="00E81484">
        <w:rPr>
          <w:rFonts w:ascii="Times New Roman" w:hAnsi="Times New Roman" w:cs="Times New Roman"/>
          <w:sz w:val="28"/>
          <w:szCs w:val="28"/>
        </w:rPr>
        <w:t xml:space="preserve">отчетной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документации,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профессинональной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компетенции)  - 6 часов</w:t>
      </w:r>
      <w:r w:rsidR="007910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601A" w:rsidRDefault="00EB1201" w:rsidP="00B6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6D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DB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B601A" w:rsidSect="00DE20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00A"/>
    <w:rsid w:val="00232B64"/>
    <w:rsid w:val="003B71E7"/>
    <w:rsid w:val="00515CA6"/>
    <w:rsid w:val="0068709E"/>
    <w:rsid w:val="007120F1"/>
    <w:rsid w:val="007505D3"/>
    <w:rsid w:val="0079100A"/>
    <w:rsid w:val="00835D2D"/>
    <w:rsid w:val="00843FDE"/>
    <w:rsid w:val="008A5765"/>
    <w:rsid w:val="008B195C"/>
    <w:rsid w:val="008D03CC"/>
    <w:rsid w:val="008E3383"/>
    <w:rsid w:val="009B32F4"/>
    <w:rsid w:val="009E4B9B"/>
    <w:rsid w:val="00A00357"/>
    <w:rsid w:val="00AB601A"/>
    <w:rsid w:val="00B66DBA"/>
    <w:rsid w:val="00C3181A"/>
    <w:rsid w:val="00D05DD7"/>
    <w:rsid w:val="00DC17B1"/>
    <w:rsid w:val="00DC338D"/>
    <w:rsid w:val="00DE20E5"/>
    <w:rsid w:val="00E81484"/>
    <w:rsid w:val="00EB1201"/>
    <w:rsid w:val="00F01431"/>
    <w:rsid w:val="00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4EC"/>
  <w15:docId w15:val="{ED37E066-50F2-4B99-9869-71830CC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Solnyshko</cp:lastModifiedBy>
  <cp:revision>12</cp:revision>
  <dcterms:created xsi:type="dcterms:W3CDTF">2022-09-01T04:01:00Z</dcterms:created>
  <dcterms:modified xsi:type="dcterms:W3CDTF">2023-09-11T03:24:00Z</dcterms:modified>
</cp:coreProperties>
</file>